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1BE2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0828817" wp14:editId="1AAB9FF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8BAC1B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9565D26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14076BE" w14:textId="77777777" w:rsidR="00097D67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117F4EC" w14:textId="77777777" w:rsidR="007C76FB" w:rsidRPr="00A748CC" w:rsidRDefault="007C76FB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F1BC76C" w14:textId="77777777" w:rsidR="00996636" w:rsidRPr="00A748CC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A748CC">
        <w:rPr>
          <w:rFonts w:ascii="Garamond" w:hAnsi="Garamond"/>
          <w:b/>
          <w:sz w:val="40"/>
          <w:szCs w:val="40"/>
        </w:rPr>
        <w:t>GOODWOOD</w:t>
      </w:r>
    </w:p>
    <w:p w14:paraId="57BE365D" w14:textId="77777777" w:rsidR="00097D67" w:rsidRPr="00A748CC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373871DA" w14:textId="77777777" w:rsidR="00097D67" w:rsidRPr="00A748CC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748CC">
        <w:rPr>
          <w:rFonts w:ascii="Garamond" w:hAnsi="Garamond" w:cs="Arial"/>
          <w:b/>
          <w:bCs/>
          <w:lang w:eastAsia="en-GB"/>
        </w:rPr>
        <w:t>The Role</w:t>
      </w:r>
    </w:p>
    <w:p w14:paraId="0B74951C" w14:textId="77777777" w:rsidR="00CB0C74" w:rsidRPr="003E2723" w:rsidRDefault="00996636" w:rsidP="00996636">
      <w:pPr>
        <w:rPr>
          <w:rFonts w:ascii="Garamond" w:hAnsi="Garamond"/>
        </w:rPr>
      </w:pPr>
      <w:r w:rsidRPr="003E2723">
        <w:rPr>
          <w:rFonts w:ascii="Garamond" w:hAnsi="Garamond"/>
        </w:rPr>
        <w:t xml:space="preserve">The </w:t>
      </w:r>
      <w:r w:rsidR="00CD3525" w:rsidRPr="003E2723">
        <w:rPr>
          <w:rFonts w:ascii="Garamond" w:hAnsi="Garamond"/>
          <w:b/>
        </w:rPr>
        <w:t>Housekeeping</w:t>
      </w:r>
      <w:r w:rsidR="009F26F1" w:rsidRPr="003E2723">
        <w:rPr>
          <w:rFonts w:ascii="Garamond" w:hAnsi="Garamond"/>
          <w:b/>
        </w:rPr>
        <w:t xml:space="preserve"> </w:t>
      </w:r>
      <w:r w:rsidR="0076032B" w:rsidRPr="003E2723">
        <w:rPr>
          <w:rFonts w:ascii="Garamond" w:hAnsi="Garamond"/>
          <w:b/>
        </w:rPr>
        <w:t>Supervisor</w:t>
      </w:r>
      <w:r w:rsidR="00557275" w:rsidRPr="003E2723">
        <w:rPr>
          <w:rFonts w:ascii="Garamond" w:hAnsi="Garamond"/>
          <w:b/>
        </w:rPr>
        <w:t xml:space="preserve"> – Kennels and Hound Lodge</w:t>
      </w:r>
      <w:r w:rsidRPr="003E2723">
        <w:rPr>
          <w:rFonts w:ascii="Garamond" w:hAnsi="Garamond"/>
          <w:b/>
        </w:rPr>
        <w:t xml:space="preserve"> </w:t>
      </w:r>
      <w:r w:rsidRPr="003E2723">
        <w:rPr>
          <w:rFonts w:ascii="Garamond" w:hAnsi="Garamond"/>
        </w:rPr>
        <w:t xml:space="preserve">will be part of </w:t>
      </w:r>
      <w:r w:rsidR="00C3629E" w:rsidRPr="003E2723">
        <w:rPr>
          <w:rFonts w:ascii="Garamond" w:hAnsi="Garamond"/>
        </w:rPr>
        <w:t>the</w:t>
      </w:r>
      <w:r w:rsidR="0076032B" w:rsidRPr="003E2723">
        <w:rPr>
          <w:rFonts w:ascii="Garamond" w:hAnsi="Garamond"/>
        </w:rPr>
        <w:t xml:space="preserve"> Kennels and Hound Lodge</w:t>
      </w:r>
      <w:r w:rsidR="00C3629E" w:rsidRPr="003E2723">
        <w:rPr>
          <w:rFonts w:ascii="Garamond" w:hAnsi="Garamond"/>
        </w:rPr>
        <w:t xml:space="preserve"> Housekeeping </w:t>
      </w:r>
      <w:r w:rsidR="009F26F1" w:rsidRPr="003E2723">
        <w:rPr>
          <w:rFonts w:ascii="Garamond" w:hAnsi="Garamond"/>
        </w:rPr>
        <w:t>team</w:t>
      </w:r>
      <w:r w:rsidRPr="003E2723">
        <w:rPr>
          <w:rFonts w:ascii="Garamond" w:hAnsi="Garamond"/>
        </w:rPr>
        <w:t xml:space="preserve"> and </w:t>
      </w:r>
      <w:r w:rsidR="009F26F1" w:rsidRPr="003E2723">
        <w:rPr>
          <w:rFonts w:ascii="Garamond" w:hAnsi="Garamond"/>
        </w:rPr>
        <w:t xml:space="preserve">will </w:t>
      </w:r>
      <w:r w:rsidRPr="003E2723">
        <w:rPr>
          <w:rFonts w:ascii="Garamond" w:hAnsi="Garamond"/>
        </w:rPr>
        <w:t xml:space="preserve">report to the </w:t>
      </w:r>
      <w:r w:rsidR="00894503" w:rsidRPr="003E2723">
        <w:rPr>
          <w:rFonts w:ascii="Garamond" w:hAnsi="Garamond"/>
        </w:rPr>
        <w:t>Operations Manager</w:t>
      </w:r>
      <w:r w:rsidR="00CB0C74">
        <w:rPr>
          <w:rFonts w:ascii="Garamond" w:hAnsi="Garamond"/>
        </w:rPr>
        <w:t xml:space="preserve">.  </w:t>
      </w:r>
      <w:r w:rsidR="00CB0C74" w:rsidRPr="00752BC6">
        <w:rPr>
          <w:rFonts w:ascii="Garamond" w:hAnsi="Garamond"/>
        </w:rPr>
        <w:t>The Housekeeping supervisor role is a hands on position which undertakes the same tasks and duties as the housekeeping team with 3 main extra administrative responsibilities.  These are the weekly rotas, the monthly payroll and weekly stock takes and ordering.</w:t>
      </w:r>
    </w:p>
    <w:p w14:paraId="12890FA4" w14:textId="77777777" w:rsidR="00996636" w:rsidRPr="00A748CC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748CC">
        <w:rPr>
          <w:rFonts w:ascii="Garamond" w:hAnsi="Garamond" w:cs="Arial"/>
          <w:b/>
          <w:bCs/>
          <w:lang w:eastAsia="en-GB"/>
        </w:rPr>
        <w:t>About us</w:t>
      </w:r>
    </w:p>
    <w:p w14:paraId="2F29D075" w14:textId="77777777" w:rsidR="0059728C" w:rsidRPr="00A748CC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22EF616" w14:textId="77777777" w:rsidR="003E2723" w:rsidRPr="00996636" w:rsidRDefault="003E2723" w:rsidP="003E2723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EA3A52D" w14:textId="77777777" w:rsidR="0059728C" w:rsidRPr="00A748CC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7047A80" w14:textId="77777777" w:rsidR="0059728C" w:rsidRPr="00A748CC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748CC">
        <w:rPr>
          <w:rFonts w:ascii="Garamond" w:hAnsi="Garamond" w:cs="Arial"/>
          <w:b/>
          <w:bCs/>
          <w:lang w:eastAsia="en-GB"/>
        </w:rPr>
        <w:t>Passionate People</w:t>
      </w:r>
    </w:p>
    <w:p w14:paraId="41DC6175" w14:textId="77777777" w:rsidR="0059728C" w:rsidRPr="00A748CC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3E93A0FE" w14:textId="77777777" w:rsidR="003E2723" w:rsidRPr="00996636" w:rsidRDefault="003E2723" w:rsidP="003E2723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409401CC" w14:textId="77777777" w:rsidR="0059728C" w:rsidRPr="00A748CC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0915BA91" w14:textId="77777777" w:rsidR="0059728C" w:rsidRPr="00A748CC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748CC">
        <w:rPr>
          <w:rFonts w:ascii="Garamond" w:hAnsi="Garamond"/>
          <w:b/>
        </w:rPr>
        <w:t>Our Values</w:t>
      </w:r>
    </w:p>
    <w:p w14:paraId="21A2FCC8" w14:textId="77777777" w:rsidR="0059728C" w:rsidRPr="00A748CC" w:rsidRDefault="0059728C" w:rsidP="0059728C">
      <w:pPr>
        <w:spacing w:after="0" w:line="240" w:lineRule="auto"/>
        <w:rPr>
          <w:rFonts w:ascii="Garamond" w:hAnsi="Garamond"/>
        </w:rPr>
      </w:pPr>
    </w:p>
    <w:p w14:paraId="04C84FAA" w14:textId="77777777" w:rsidR="000E71DF" w:rsidRPr="00996636" w:rsidRDefault="000E71DF" w:rsidP="000E71DF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3A4D96B" w14:textId="77777777" w:rsidR="000E71DF" w:rsidRPr="00996636" w:rsidRDefault="000E71DF" w:rsidP="000E71DF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0E71DF" w:rsidRPr="00996636" w14:paraId="1735C2B7" w14:textId="77777777" w:rsidTr="00CA13A4">
        <w:tc>
          <w:tcPr>
            <w:tcW w:w="2310" w:type="dxa"/>
          </w:tcPr>
          <w:p w14:paraId="36359B3D" w14:textId="77777777" w:rsidR="000E71DF" w:rsidRPr="007B7BCC" w:rsidRDefault="000E71DF" w:rsidP="00CA13A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419143EF" w14:textId="77777777" w:rsidR="000E71DF" w:rsidRPr="00996636" w:rsidRDefault="000E71DF" w:rsidP="00CA13A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7CE7FA51" w14:textId="77777777" w:rsidR="000E71DF" w:rsidRPr="007B7BCC" w:rsidRDefault="000E71DF" w:rsidP="00CA13A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6A7AF51A" w14:textId="77777777" w:rsidR="000E71DF" w:rsidRPr="00996636" w:rsidRDefault="000E71DF" w:rsidP="00CA13A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A19D412" w14:textId="77777777" w:rsidR="000E71DF" w:rsidRPr="007B7BCC" w:rsidRDefault="000E71DF" w:rsidP="00CA13A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1BE9600D" w14:textId="77777777" w:rsidR="000E71DF" w:rsidRPr="00996636" w:rsidRDefault="000E71DF" w:rsidP="00CA13A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63169E53" w14:textId="77777777" w:rsidR="000E71DF" w:rsidRPr="007B7BCC" w:rsidRDefault="000E71DF" w:rsidP="00CA13A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75C4BA8E" w14:textId="77777777" w:rsidR="000E71DF" w:rsidRPr="00996636" w:rsidRDefault="000E71DF" w:rsidP="00CA13A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47B93F7" w14:textId="77777777" w:rsidR="00996636" w:rsidRPr="00A748CC" w:rsidRDefault="00996636" w:rsidP="00CD41C1">
      <w:pPr>
        <w:spacing w:after="0" w:line="240" w:lineRule="auto"/>
        <w:rPr>
          <w:rFonts w:ascii="Garamond" w:hAnsi="Garamond"/>
        </w:rPr>
      </w:pPr>
    </w:p>
    <w:p w14:paraId="13E82806" w14:textId="77777777" w:rsidR="00996636" w:rsidRPr="00A748CC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748CC">
        <w:rPr>
          <w:rFonts w:ascii="Garamond" w:hAnsi="Garamond"/>
          <w:b/>
        </w:rPr>
        <w:t>Purpose of the role</w:t>
      </w:r>
    </w:p>
    <w:p w14:paraId="4C5437FC" w14:textId="77777777" w:rsidR="00996636" w:rsidRPr="00A748CC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55F4952A" w14:textId="77777777" w:rsidR="00996636" w:rsidRPr="00A748CC" w:rsidRDefault="00557275" w:rsidP="00C3629E">
      <w:pPr>
        <w:jc w:val="both"/>
        <w:rPr>
          <w:rFonts w:ascii="Garamond" w:hAnsi="Garamond"/>
        </w:rPr>
      </w:pPr>
      <w:r>
        <w:rPr>
          <w:rFonts w:ascii="Garamond" w:hAnsi="Garamond"/>
        </w:rPr>
        <w:t>The Supervision and operational</w:t>
      </w:r>
      <w:r w:rsidR="0068739B">
        <w:rPr>
          <w:rFonts w:ascii="Garamond" w:hAnsi="Garamond"/>
        </w:rPr>
        <w:t xml:space="preserve"> daily</w:t>
      </w:r>
      <w:r>
        <w:rPr>
          <w:rFonts w:ascii="Garamond" w:hAnsi="Garamond"/>
        </w:rPr>
        <w:t xml:space="preserve"> cleaning of</w:t>
      </w:r>
      <w:r w:rsidR="00C3629E" w:rsidRPr="00A748CC">
        <w:rPr>
          <w:rFonts w:ascii="Garamond" w:hAnsi="Garamond"/>
        </w:rPr>
        <w:t xml:space="preserve"> all </w:t>
      </w:r>
      <w:r w:rsidR="00894503">
        <w:rPr>
          <w:rFonts w:ascii="Garamond" w:hAnsi="Garamond"/>
        </w:rPr>
        <w:t>areas of The Kennels and Hound Lodge</w:t>
      </w:r>
      <w:r>
        <w:rPr>
          <w:rFonts w:ascii="Garamond" w:hAnsi="Garamond"/>
        </w:rPr>
        <w:t xml:space="preserve"> to ensure they</w:t>
      </w:r>
      <w:r w:rsidR="00CD3525">
        <w:rPr>
          <w:rFonts w:ascii="Garamond" w:hAnsi="Garamond"/>
        </w:rPr>
        <w:t xml:space="preserve"> </w:t>
      </w:r>
      <w:r w:rsidR="00C3629E" w:rsidRPr="00A748CC">
        <w:rPr>
          <w:rFonts w:ascii="Garamond" w:hAnsi="Garamond"/>
        </w:rPr>
        <w:t xml:space="preserve">are clean, tidy and maintained to </w:t>
      </w:r>
      <w:r w:rsidR="00FC77FD">
        <w:rPr>
          <w:rFonts w:ascii="Garamond" w:hAnsi="Garamond"/>
        </w:rPr>
        <w:t>the highest possible</w:t>
      </w:r>
      <w:r w:rsidR="00C3629E" w:rsidRPr="00A748CC">
        <w:rPr>
          <w:rFonts w:ascii="Garamond" w:hAnsi="Garamond"/>
        </w:rPr>
        <w:t xml:space="preserve"> standard at all times</w:t>
      </w:r>
      <w:r w:rsidR="009F26F1">
        <w:rPr>
          <w:rFonts w:ascii="Garamond" w:hAnsi="Garamond"/>
        </w:rPr>
        <w:t xml:space="preserve"> and within the designated time frames</w:t>
      </w:r>
      <w:r w:rsidR="00C3629E" w:rsidRPr="00A748CC">
        <w:rPr>
          <w:rFonts w:ascii="Garamond" w:hAnsi="Garamond"/>
        </w:rPr>
        <w:t>.</w:t>
      </w:r>
      <w:r w:rsidR="00CD3525">
        <w:rPr>
          <w:rFonts w:ascii="Garamond" w:hAnsi="Garamond"/>
        </w:rPr>
        <w:t xml:space="preserve"> </w:t>
      </w:r>
      <w:r w:rsidR="00894503">
        <w:rPr>
          <w:rFonts w:ascii="Garamond" w:hAnsi="Garamond"/>
        </w:rPr>
        <w:t>These areas include Public Areas, Guest Rooms and also include</w:t>
      </w:r>
      <w:r w:rsidR="00CD3525">
        <w:rPr>
          <w:rFonts w:ascii="Garamond" w:hAnsi="Garamond"/>
        </w:rPr>
        <w:t xml:space="preserve"> L</w:t>
      </w:r>
      <w:r w:rsidR="00894503">
        <w:rPr>
          <w:rFonts w:ascii="Garamond" w:hAnsi="Garamond"/>
        </w:rPr>
        <w:t>aundry</w:t>
      </w:r>
      <w:r>
        <w:rPr>
          <w:rFonts w:ascii="Garamond" w:hAnsi="Garamond"/>
        </w:rPr>
        <w:t xml:space="preserve"> duties</w:t>
      </w:r>
      <w:r w:rsidR="00CB0C74">
        <w:rPr>
          <w:rFonts w:ascii="Garamond" w:hAnsi="Garamond"/>
        </w:rPr>
        <w:t xml:space="preserve">.  To produce the weekly rotas, the monthly payroll and the weekly stock take for ordering supplies </w:t>
      </w:r>
    </w:p>
    <w:p w14:paraId="230B4533" w14:textId="77777777" w:rsidR="00996636" w:rsidRPr="00A748CC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748CC">
        <w:rPr>
          <w:rFonts w:ascii="Garamond" w:hAnsi="Garamond"/>
          <w:b/>
        </w:rPr>
        <w:t>Key responsibilities</w:t>
      </w:r>
    </w:p>
    <w:p w14:paraId="026A804F" w14:textId="77777777" w:rsidR="00996636" w:rsidRPr="00A748CC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4AC914D0" w14:textId="77777777" w:rsidR="00046AB4" w:rsidRPr="00046AB4" w:rsidRDefault="004F1E64" w:rsidP="00046AB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4F1E64">
        <w:rPr>
          <w:rFonts w:ascii="Garamond" w:hAnsi="Garamond"/>
        </w:rPr>
        <w:t xml:space="preserve">To </w:t>
      </w:r>
      <w:r w:rsidR="00FC77FD">
        <w:rPr>
          <w:rFonts w:ascii="Garamond" w:hAnsi="Garamond"/>
        </w:rPr>
        <w:t>oversee the cleaning</w:t>
      </w:r>
      <w:r w:rsidRPr="004F1E64">
        <w:rPr>
          <w:rFonts w:ascii="Garamond" w:hAnsi="Garamond"/>
        </w:rPr>
        <w:t xml:space="preserve"> all public areas </w:t>
      </w:r>
      <w:r w:rsidR="00F1705C">
        <w:rPr>
          <w:rFonts w:ascii="Garamond" w:hAnsi="Garamond"/>
        </w:rPr>
        <w:t xml:space="preserve">of The Kennels, </w:t>
      </w:r>
      <w:r w:rsidRPr="004F1E64">
        <w:rPr>
          <w:rFonts w:ascii="Garamond" w:hAnsi="Garamond"/>
        </w:rPr>
        <w:t>including guest toilets, showers</w:t>
      </w:r>
      <w:r w:rsidR="00046AB4">
        <w:rPr>
          <w:rFonts w:ascii="Garamond" w:hAnsi="Garamond"/>
        </w:rPr>
        <w:t>, rooms</w:t>
      </w:r>
      <w:r w:rsidRPr="004F1E64">
        <w:rPr>
          <w:rFonts w:ascii="Garamond" w:hAnsi="Garamond"/>
        </w:rPr>
        <w:t xml:space="preserve"> and changing facilities</w:t>
      </w:r>
    </w:p>
    <w:p w14:paraId="1F305FA9" w14:textId="77777777" w:rsidR="00046AB4" w:rsidRDefault="00046AB4" w:rsidP="00046AB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e</w:t>
      </w:r>
      <w:r w:rsidR="004F1E64" w:rsidRPr="004F1E64">
        <w:rPr>
          <w:rFonts w:ascii="Garamond" w:hAnsi="Garamond"/>
        </w:rPr>
        <w:t xml:space="preserve">nsure that all areas of Hound Lodge, including public areas and guest rooms, are cleaned and maintained at all times and set ready for Show Rounds and Guests. </w:t>
      </w:r>
    </w:p>
    <w:p w14:paraId="1DD296AF" w14:textId="77777777" w:rsidR="0068739B" w:rsidRPr="00046AB4" w:rsidRDefault="00046AB4" w:rsidP="00046AB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create the Rotas for the Laundry and Housekeeping team ensuring efficient staffing levels are maintained.</w:t>
      </w:r>
    </w:p>
    <w:p w14:paraId="32EB8B92" w14:textId="77777777" w:rsidR="00046AB4" w:rsidRPr="00046AB4" w:rsidRDefault="00046AB4" w:rsidP="00046AB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The creation of checklists and undertaking of checks to ensure standards are maintained. </w:t>
      </w:r>
    </w:p>
    <w:p w14:paraId="11562B45" w14:textId="77777777" w:rsidR="0068739B" w:rsidRPr="004F1E64" w:rsidRDefault="0068739B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undertake cleaning duties.</w:t>
      </w:r>
    </w:p>
    <w:p w14:paraId="31C6B7A1" w14:textId="77777777" w:rsidR="00A748CC" w:rsidRPr="004F1E64" w:rsidRDefault="00A748CC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4F1E64">
        <w:rPr>
          <w:rFonts w:ascii="Garamond" w:hAnsi="Garamond"/>
        </w:rPr>
        <w:t>To ensure sufficient stock levels including towels, toilet paper and toiletries</w:t>
      </w:r>
      <w:r w:rsidR="00F1705C">
        <w:rPr>
          <w:rFonts w:ascii="Garamond" w:hAnsi="Garamond"/>
        </w:rPr>
        <w:t xml:space="preserve"> and the ordering of required stock with the sign off of the Operations Manager or General Manager.</w:t>
      </w:r>
    </w:p>
    <w:p w14:paraId="2F7F72DB" w14:textId="77777777" w:rsidR="00A748CC" w:rsidRPr="004F1E64" w:rsidRDefault="00A748CC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4F1E64">
        <w:rPr>
          <w:rFonts w:ascii="Garamond" w:hAnsi="Garamond"/>
        </w:rPr>
        <w:t>To act upon guest requests and special requirements where necessary</w:t>
      </w:r>
    </w:p>
    <w:p w14:paraId="47660D75" w14:textId="77777777" w:rsidR="00CD3525" w:rsidRPr="004F1E64" w:rsidRDefault="00F1705C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Management</w:t>
      </w:r>
      <w:r w:rsidR="00CD3525" w:rsidRPr="004F1E64">
        <w:rPr>
          <w:rFonts w:ascii="Garamond" w:hAnsi="Garamond"/>
        </w:rPr>
        <w:t xml:space="preserve"> of the linen, organising stock and ensuring that levels are maintained and that unsuitable items are removed and recorded</w:t>
      </w:r>
    </w:p>
    <w:p w14:paraId="311F0970" w14:textId="77777777" w:rsidR="00CD3525" w:rsidRPr="004F1E64" w:rsidRDefault="00F1705C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Oversee</w:t>
      </w:r>
      <w:r w:rsidR="004F1E64" w:rsidRPr="004F1E64">
        <w:rPr>
          <w:rFonts w:ascii="Garamond" w:hAnsi="Garamond"/>
        </w:rPr>
        <w:t xml:space="preserve"> The Kennels Laundry to ensure efficient stock is clean and ready for use in Hound Lodge and The Kennels</w:t>
      </w:r>
    </w:p>
    <w:p w14:paraId="0EB9CF8E" w14:textId="77777777" w:rsidR="00CD3525" w:rsidRPr="00274737" w:rsidRDefault="00CD3525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274737">
        <w:rPr>
          <w:rFonts w:ascii="Garamond" w:hAnsi="Garamond"/>
        </w:rPr>
        <w:t>To control costs where possible without impacting on the level of service or quality</w:t>
      </w:r>
    </w:p>
    <w:p w14:paraId="095C211A" w14:textId="77777777" w:rsidR="00B23C53" w:rsidRDefault="00046AB4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r</w:t>
      </w:r>
      <w:r w:rsidR="00B23C53">
        <w:rPr>
          <w:rFonts w:ascii="Garamond" w:hAnsi="Garamond"/>
        </w:rPr>
        <w:t>eport Kennels and Hound Lodge maintenance and defects</w:t>
      </w:r>
      <w:r w:rsidR="00F1705C">
        <w:rPr>
          <w:rFonts w:ascii="Garamond" w:hAnsi="Garamond"/>
        </w:rPr>
        <w:t xml:space="preserve"> to the repairs and maintenance team</w:t>
      </w:r>
      <w:r w:rsidR="00B23C53">
        <w:rPr>
          <w:rFonts w:ascii="Garamond" w:hAnsi="Garamond"/>
        </w:rPr>
        <w:t>.</w:t>
      </w:r>
    </w:p>
    <w:p w14:paraId="2E6EA3DC" w14:textId="77777777" w:rsidR="00274737" w:rsidRDefault="00274737" w:rsidP="00274737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274737">
        <w:rPr>
          <w:rFonts w:ascii="Garamond" w:hAnsi="Garamond"/>
        </w:rPr>
        <w:t>To undertake other duty from time to time when necessary, as requested by the Operations Manager or Kennels Management Team.</w:t>
      </w:r>
    </w:p>
    <w:p w14:paraId="6590F85A" w14:textId="77777777" w:rsidR="00CB0C74" w:rsidRDefault="00CB0C74" w:rsidP="00274737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</w:p>
    <w:p w14:paraId="05946ED7" w14:textId="77777777" w:rsidR="0096608A" w:rsidRPr="00274737" w:rsidRDefault="0096608A" w:rsidP="00B23C53">
      <w:pPr>
        <w:spacing w:after="0" w:line="240" w:lineRule="auto"/>
        <w:ind w:left="720"/>
        <w:jc w:val="both"/>
        <w:rPr>
          <w:rFonts w:ascii="Garamond" w:hAnsi="Garamond"/>
        </w:rPr>
      </w:pPr>
    </w:p>
    <w:p w14:paraId="2A6CCEED" w14:textId="77777777" w:rsidR="00274737" w:rsidRPr="00274737" w:rsidRDefault="00274737" w:rsidP="00274737">
      <w:pPr>
        <w:spacing w:after="0" w:line="240" w:lineRule="auto"/>
        <w:ind w:left="720"/>
        <w:jc w:val="both"/>
        <w:rPr>
          <w:rFonts w:ascii="Garamond" w:hAnsi="Garamond"/>
        </w:rPr>
      </w:pPr>
    </w:p>
    <w:p w14:paraId="2B4B2301" w14:textId="77777777" w:rsidR="009F26F1" w:rsidRDefault="009F26F1" w:rsidP="009F26F1">
      <w:pPr>
        <w:pStyle w:val="Default"/>
      </w:pPr>
    </w:p>
    <w:p w14:paraId="7C8AAD15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6F1F0905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14A9F18A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56A40430" w14:textId="77777777" w:rsidR="005658FD" w:rsidRPr="00752BC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Passion for what you do</w:t>
      </w:r>
    </w:p>
    <w:p w14:paraId="6D418318" w14:textId="77777777" w:rsidR="005658FD" w:rsidRPr="00752BC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Positive and friendly with a “can do attitude”</w:t>
      </w:r>
    </w:p>
    <w:p w14:paraId="054F31E0" w14:textId="77777777" w:rsidR="005658FD" w:rsidRPr="00752BC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 xml:space="preserve">Attention to detail </w:t>
      </w:r>
    </w:p>
    <w:p w14:paraId="4A38FF1E" w14:textId="77777777" w:rsidR="005658FD" w:rsidRPr="00752BC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Ability to prioritise and organise</w:t>
      </w:r>
    </w:p>
    <w:p w14:paraId="07A00A34" w14:textId="77777777" w:rsidR="005658FD" w:rsidRPr="00752BC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Proactive</w:t>
      </w:r>
    </w:p>
    <w:p w14:paraId="21B41A60" w14:textId="77777777" w:rsidR="005658FD" w:rsidRPr="00752BC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Take responsibility for yourself</w:t>
      </w:r>
    </w:p>
    <w:p w14:paraId="1564922B" w14:textId="77777777" w:rsidR="00CB0C74" w:rsidRPr="00752BC6" w:rsidRDefault="00CB0C74" w:rsidP="00CB0C7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Speed and efficiency to clean and maintain areas</w:t>
      </w:r>
    </w:p>
    <w:p w14:paraId="4E48456D" w14:textId="77777777" w:rsidR="00CB0C74" w:rsidRPr="00752BC6" w:rsidRDefault="00CB0C74" w:rsidP="00CB0C74">
      <w:pPr>
        <w:spacing w:after="0" w:line="240" w:lineRule="auto"/>
        <w:rPr>
          <w:rFonts w:ascii="Garamond" w:hAnsi="Garamond"/>
        </w:rPr>
      </w:pPr>
    </w:p>
    <w:p w14:paraId="459C3D37" w14:textId="77777777" w:rsidR="00CB0C74" w:rsidRPr="00752BC6" w:rsidRDefault="00CB0C74" w:rsidP="00CB0C74">
      <w:pPr>
        <w:spacing w:after="0" w:line="240" w:lineRule="auto"/>
        <w:rPr>
          <w:rFonts w:ascii="Garamond" w:hAnsi="Garamond"/>
        </w:rPr>
      </w:pPr>
    </w:p>
    <w:p w14:paraId="15E53FEC" w14:textId="77777777" w:rsidR="00CB0C74" w:rsidRPr="00752BC6" w:rsidRDefault="00CB0C74" w:rsidP="00CB0C74">
      <w:pPr>
        <w:spacing w:after="0" w:line="240" w:lineRule="auto"/>
        <w:rPr>
          <w:rFonts w:ascii="Garamond" w:hAnsi="Garamond"/>
        </w:rPr>
      </w:pPr>
    </w:p>
    <w:p w14:paraId="16D20B84" w14:textId="77777777" w:rsidR="00CB0C74" w:rsidRPr="00752BC6" w:rsidRDefault="00CB0C74" w:rsidP="00CB0C74">
      <w:pPr>
        <w:spacing w:after="0" w:line="240" w:lineRule="auto"/>
        <w:rPr>
          <w:rFonts w:ascii="Garamond" w:hAnsi="Garamond"/>
        </w:rPr>
      </w:pPr>
    </w:p>
    <w:p w14:paraId="13108512" w14:textId="77777777" w:rsidR="00CB0C74" w:rsidRPr="00752BC6" w:rsidRDefault="00CB0C74" w:rsidP="00CB0C74">
      <w:pPr>
        <w:spacing w:after="0" w:line="240" w:lineRule="auto"/>
        <w:rPr>
          <w:rFonts w:ascii="Garamond" w:hAnsi="Garamond"/>
        </w:rPr>
      </w:pPr>
    </w:p>
    <w:p w14:paraId="7BCDCD44" w14:textId="77777777" w:rsidR="00CB0C74" w:rsidRPr="00752BC6" w:rsidRDefault="00CB0C74" w:rsidP="00CB0C7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Confident to make decisions and to stand by them</w:t>
      </w:r>
    </w:p>
    <w:p w14:paraId="21489FB8" w14:textId="77777777" w:rsidR="005658FD" w:rsidRPr="00752BC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Good negotiation and influencing skills</w:t>
      </w:r>
    </w:p>
    <w:p w14:paraId="7A240C9D" w14:textId="77777777" w:rsidR="005658FD" w:rsidRPr="00752BC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Excellent communicator</w:t>
      </w:r>
    </w:p>
    <w:p w14:paraId="5404DAC5" w14:textId="77777777" w:rsidR="005658FD" w:rsidRPr="00752BC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A sense of fun!</w:t>
      </w:r>
    </w:p>
    <w:p w14:paraId="59499B98" w14:textId="77777777" w:rsidR="00CB0C74" w:rsidRPr="00752BC6" w:rsidRDefault="00CB0C74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A moderate level of IT skills</w:t>
      </w:r>
    </w:p>
    <w:p w14:paraId="77E302DD" w14:textId="77777777" w:rsidR="00CB0C74" w:rsidRPr="00752BC6" w:rsidRDefault="00CB0C74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Good team and management skills</w:t>
      </w:r>
    </w:p>
    <w:p w14:paraId="5AF1C0A9" w14:textId="77777777" w:rsidR="00CB0C74" w:rsidRPr="00752BC6" w:rsidRDefault="00CB0C74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Hands on approach to housekeeping duties</w:t>
      </w:r>
    </w:p>
    <w:p w14:paraId="0778EE49" w14:textId="77777777" w:rsidR="00CB0C74" w:rsidRPr="00752BC6" w:rsidRDefault="001F7207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52BC6">
        <w:rPr>
          <w:rFonts w:ascii="Garamond" w:hAnsi="Garamond"/>
        </w:rPr>
        <w:t>Excellent organisational skills</w:t>
      </w:r>
    </w:p>
    <w:p w14:paraId="455A26A8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2E89E774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7B81209C" w14:textId="77777777" w:rsidR="00CB0C74" w:rsidRDefault="00CB0C74" w:rsidP="00996636">
      <w:pPr>
        <w:spacing w:after="0" w:line="240" w:lineRule="auto"/>
        <w:rPr>
          <w:rFonts w:ascii="Garamond" w:hAnsi="Garamond"/>
        </w:rPr>
      </w:pPr>
    </w:p>
    <w:p w14:paraId="23CCE7DA" w14:textId="77777777" w:rsidR="00CB0C74" w:rsidRDefault="00CB0C74" w:rsidP="00996636">
      <w:pPr>
        <w:spacing w:after="0" w:line="240" w:lineRule="auto"/>
        <w:rPr>
          <w:rFonts w:ascii="Garamond" w:hAnsi="Garamond"/>
        </w:rPr>
      </w:pPr>
    </w:p>
    <w:p w14:paraId="06E74E52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72B45523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B330625" w14:textId="77777777" w:rsidR="00996636" w:rsidRPr="00A748CC" w:rsidRDefault="00996636" w:rsidP="00A748C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3F7F789B" w14:textId="77777777" w:rsidR="00A748CC" w:rsidRDefault="00A748CC" w:rsidP="00996636">
      <w:pPr>
        <w:spacing w:after="0" w:line="240" w:lineRule="auto"/>
        <w:rPr>
          <w:rFonts w:ascii="Garamond" w:hAnsi="Garamond"/>
        </w:rPr>
      </w:pPr>
    </w:p>
    <w:p w14:paraId="1842B0DF" w14:textId="77777777" w:rsidR="00A748CC" w:rsidRP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Fluent in English</w:t>
      </w:r>
    </w:p>
    <w:p w14:paraId="51881754" w14:textId="77777777" w:rsidR="00A748CC" w:rsidRP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Experience of working in a customer facing role</w:t>
      </w:r>
    </w:p>
    <w:p w14:paraId="6CF3D3D2" w14:textId="77777777" w:rsidR="00A748CC" w:rsidRP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Previous experience of working in a housekeeping department</w:t>
      </w:r>
    </w:p>
    <w:p w14:paraId="6112051D" w14:textId="77777777" w:rsidR="00A748CC" w:rsidRP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Own or reliable transport is essential due to the rural location of Goodwood</w:t>
      </w:r>
    </w:p>
    <w:p w14:paraId="0B5B240C" w14:textId="77777777" w:rsid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Be a team player with enthusiasm for getting stuck in</w:t>
      </w:r>
    </w:p>
    <w:p w14:paraId="42829329" w14:textId="77777777" w:rsidR="00A748CC" w:rsidRDefault="00A748CC" w:rsidP="00A748C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Garamond" w:hAnsi="Garamond"/>
        </w:rPr>
      </w:pPr>
      <w:r w:rsidRPr="00296942">
        <w:rPr>
          <w:rFonts w:ascii="Garamond" w:hAnsi="Garamond"/>
        </w:rPr>
        <w:t>Meticulous attention to detail and a passion for maintaining high standards of cleanliness and presentation is an essential requirement</w:t>
      </w:r>
    </w:p>
    <w:p w14:paraId="26546B94" w14:textId="77777777" w:rsidR="001768FC" w:rsidRPr="00296942" w:rsidRDefault="001768FC" w:rsidP="00A748C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Experience at a supervisor level </w:t>
      </w:r>
    </w:p>
    <w:p w14:paraId="0FAFE4E2" w14:textId="77777777" w:rsidR="00A748CC" w:rsidRDefault="00A748CC" w:rsidP="00996636">
      <w:pPr>
        <w:spacing w:after="0" w:line="240" w:lineRule="auto"/>
        <w:rPr>
          <w:rFonts w:ascii="Garamond" w:hAnsi="Garamond"/>
        </w:rPr>
      </w:pPr>
    </w:p>
    <w:p w14:paraId="69EC7CF4" w14:textId="77777777" w:rsidR="00097D67" w:rsidRPr="00996636" w:rsidRDefault="00097D67" w:rsidP="00CD41C1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46AB4"/>
    <w:rsid w:val="0007684A"/>
    <w:rsid w:val="00097D67"/>
    <w:rsid w:val="000E71DF"/>
    <w:rsid w:val="00100D8B"/>
    <w:rsid w:val="00112564"/>
    <w:rsid w:val="001175C9"/>
    <w:rsid w:val="001273BA"/>
    <w:rsid w:val="001768FC"/>
    <w:rsid w:val="00177A8D"/>
    <w:rsid w:val="00194A99"/>
    <w:rsid w:val="001C2E29"/>
    <w:rsid w:val="001D14FD"/>
    <w:rsid w:val="001F6E18"/>
    <w:rsid w:val="001F7207"/>
    <w:rsid w:val="00211DFA"/>
    <w:rsid w:val="002233A4"/>
    <w:rsid w:val="00274737"/>
    <w:rsid w:val="002807F3"/>
    <w:rsid w:val="002824BF"/>
    <w:rsid w:val="00286199"/>
    <w:rsid w:val="002E00A6"/>
    <w:rsid w:val="002F5072"/>
    <w:rsid w:val="00344C4E"/>
    <w:rsid w:val="003462D1"/>
    <w:rsid w:val="003D7B04"/>
    <w:rsid w:val="003E2723"/>
    <w:rsid w:val="003F29E4"/>
    <w:rsid w:val="003F6A0B"/>
    <w:rsid w:val="00477841"/>
    <w:rsid w:val="00491B01"/>
    <w:rsid w:val="004F1E64"/>
    <w:rsid w:val="005214EE"/>
    <w:rsid w:val="00557275"/>
    <w:rsid w:val="005658FD"/>
    <w:rsid w:val="00574034"/>
    <w:rsid w:val="0059728C"/>
    <w:rsid w:val="005A6B3C"/>
    <w:rsid w:val="005E7E4F"/>
    <w:rsid w:val="005F7ED0"/>
    <w:rsid w:val="0062513F"/>
    <w:rsid w:val="00682152"/>
    <w:rsid w:val="0068739B"/>
    <w:rsid w:val="006A3469"/>
    <w:rsid w:val="006D744E"/>
    <w:rsid w:val="00707538"/>
    <w:rsid w:val="00734287"/>
    <w:rsid w:val="00752BC6"/>
    <w:rsid w:val="00755871"/>
    <w:rsid w:val="0076032B"/>
    <w:rsid w:val="007C76FB"/>
    <w:rsid w:val="008125FC"/>
    <w:rsid w:val="008611E6"/>
    <w:rsid w:val="00876F59"/>
    <w:rsid w:val="00877F3D"/>
    <w:rsid w:val="00894503"/>
    <w:rsid w:val="009047A2"/>
    <w:rsid w:val="0096608A"/>
    <w:rsid w:val="009840B7"/>
    <w:rsid w:val="009842B4"/>
    <w:rsid w:val="00995E02"/>
    <w:rsid w:val="00996636"/>
    <w:rsid w:val="009968D9"/>
    <w:rsid w:val="009A7D45"/>
    <w:rsid w:val="009C2C4E"/>
    <w:rsid w:val="009F26F1"/>
    <w:rsid w:val="009F5B1F"/>
    <w:rsid w:val="00A378F8"/>
    <w:rsid w:val="00A37E70"/>
    <w:rsid w:val="00A748CC"/>
    <w:rsid w:val="00A869DC"/>
    <w:rsid w:val="00AA4654"/>
    <w:rsid w:val="00B032E8"/>
    <w:rsid w:val="00B03758"/>
    <w:rsid w:val="00B23C53"/>
    <w:rsid w:val="00B34B2E"/>
    <w:rsid w:val="00B50622"/>
    <w:rsid w:val="00C3629E"/>
    <w:rsid w:val="00CB0C74"/>
    <w:rsid w:val="00CC33C4"/>
    <w:rsid w:val="00CD3525"/>
    <w:rsid w:val="00CD41C1"/>
    <w:rsid w:val="00CE57ED"/>
    <w:rsid w:val="00CF5A97"/>
    <w:rsid w:val="00D1072F"/>
    <w:rsid w:val="00D46CF7"/>
    <w:rsid w:val="00D553BA"/>
    <w:rsid w:val="00D91BF4"/>
    <w:rsid w:val="00D93D20"/>
    <w:rsid w:val="00DB2E98"/>
    <w:rsid w:val="00DC5D2F"/>
    <w:rsid w:val="00DD44C5"/>
    <w:rsid w:val="00DE1786"/>
    <w:rsid w:val="00E451F2"/>
    <w:rsid w:val="00E66BE4"/>
    <w:rsid w:val="00E82E8D"/>
    <w:rsid w:val="00E87793"/>
    <w:rsid w:val="00EB798E"/>
    <w:rsid w:val="00F1705C"/>
    <w:rsid w:val="00F62A4C"/>
    <w:rsid w:val="00F816EA"/>
    <w:rsid w:val="00FC3858"/>
    <w:rsid w:val="00FC77FD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43A8"/>
  <w15:docId w15:val="{F4D6E358-5A1A-4AAC-98A6-2A9D0A7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6F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2014-07-28T16:00:00Z</cp:lastPrinted>
  <dcterms:created xsi:type="dcterms:W3CDTF">2022-03-21T14:50:00Z</dcterms:created>
  <dcterms:modified xsi:type="dcterms:W3CDTF">2022-03-21T14:50:00Z</dcterms:modified>
</cp:coreProperties>
</file>